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4111"/>
      </w:tblGrid>
      <w:tr w:rsidR="007F6F16" w:rsidRPr="009F29B7" w14:paraId="283BB083" w14:textId="77777777" w:rsidTr="00D81E83">
        <w:trPr>
          <w:trHeight w:val="295"/>
        </w:trPr>
        <w:tc>
          <w:tcPr>
            <w:tcW w:w="4106" w:type="dxa"/>
            <w:vMerge w:val="restart"/>
          </w:tcPr>
          <w:p w14:paraId="16370AA9" w14:textId="2D9EDE10" w:rsidR="007F6F16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9F29B7">
              <w:rPr>
                <w:rFonts w:cstheme="minorHAnsi"/>
                <w:b/>
                <w:sz w:val="24"/>
                <w:szCs w:val="24"/>
              </w:rPr>
              <w:t>Your full name</w:t>
            </w:r>
            <w:r w:rsidRPr="009F29B7">
              <w:rPr>
                <w:rFonts w:cstheme="minorHAnsi"/>
                <w:sz w:val="24"/>
                <w:szCs w:val="24"/>
              </w:rPr>
              <w:t>. (Please note this is what will appear on your certificate)</w:t>
            </w:r>
          </w:p>
        </w:tc>
        <w:tc>
          <w:tcPr>
            <w:tcW w:w="2126" w:type="dxa"/>
          </w:tcPr>
          <w:p w14:paraId="3566D47C" w14:textId="289A700A" w:rsidR="007F6F16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Title. Mr/Mrs/Ms etc</w:t>
            </w:r>
          </w:p>
        </w:tc>
        <w:tc>
          <w:tcPr>
            <w:tcW w:w="4111" w:type="dxa"/>
          </w:tcPr>
          <w:p w14:paraId="58A0B48F" w14:textId="3F262504" w:rsidR="007F6F16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6F16" w:rsidRPr="009F29B7" w14:paraId="1070F719" w14:textId="77777777" w:rsidTr="00D81E83">
        <w:trPr>
          <w:trHeight w:val="295"/>
        </w:trPr>
        <w:tc>
          <w:tcPr>
            <w:tcW w:w="4106" w:type="dxa"/>
            <w:vMerge/>
          </w:tcPr>
          <w:p w14:paraId="317B97C7" w14:textId="77777777" w:rsidR="007F6F16" w:rsidRPr="009F29B7" w:rsidRDefault="007F6F16" w:rsidP="00016F1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F1CBDA" w14:textId="50DCF50B" w:rsidR="007F6F16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Forename.</w:t>
            </w:r>
          </w:p>
        </w:tc>
        <w:tc>
          <w:tcPr>
            <w:tcW w:w="4111" w:type="dxa"/>
          </w:tcPr>
          <w:p w14:paraId="6D7A85EE" w14:textId="19B32727" w:rsidR="007F6F16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6F16" w:rsidRPr="009F29B7" w14:paraId="657AAD55" w14:textId="77777777" w:rsidTr="00D81E83">
        <w:trPr>
          <w:trHeight w:val="295"/>
        </w:trPr>
        <w:tc>
          <w:tcPr>
            <w:tcW w:w="4106" w:type="dxa"/>
            <w:vMerge/>
          </w:tcPr>
          <w:p w14:paraId="58C42278" w14:textId="77777777" w:rsidR="007F6F16" w:rsidRPr="009F29B7" w:rsidRDefault="007F6F16" w:rsidP="00016F1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8D1D8B" w14:textId="2092B2A7" w:rsidR="007F6F16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Surname.</w:t>
            </w:r>
          </w:p>
        </w:tc>
        <w:tc>
          <w:tcPr>
            <w:tcW w:w="4111" w:type="dxa"/>
          </w:tcPr>
          <w:p w14:paraId="776B2BC2" w14:textId="19DF7B62" w:rsidR="007F6F16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1E5" w:rsidRPr="009F29B7" w14:paraId="1CD32352" w14:textId="77777777" w:rsidTr="00D81E83">
        <w:trPr>
          <w:trHeight w:val="295"/>
        </w:trPr>
        <w:tc>
          <w:tcPr>
            <w:tcW w:w="4106" w:type="dxa"/>
            <w:vMerge w:val="restart"/>
          </w:tcPr>
          <w:p w14:paraId="14EF4DE9" w14:textId="6D220526" w:rsidR="006571E5" w:rsidRPr="009F29B7" w:rsidRDefault="006571E5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b/>
                <w:sz w:val="24"/>
                <w:szCs w:val="24"/>
              </w:rPr>
              <w:t xml:space="preserve">Address. </w:t>
            </w:r>
            <w:r w:rsidRPr="009F29B7">
              <w:rPr>
                <w:rFonts w:cstheme="minorHAnsi"/>
                <w:sz w:val="24"/>
                <w:szCs w:val="24"/>
              </w:rPr>
              <w:t>(Please include full postcode, any changes must be notified immediately as your certificate will be posted to this address)</w:t>
            </w:r>
          </w:p>
        </w:tc>
        <w:tc>
          <w:tcPr>
            <w:tcW w:w="2126" w:type="dxa"/>
          </w:tcPr>
          <w:p w14:paraId="1F207D42" w14:textId="438CA052" w:rsidR="006571E5" w:rsidRPr="009F29B7" w:rsidRDefault="006571E5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House name/no</w:t>
            </w:r>
          </w:p>
        </w:tc>
        <w:tc>
          <w:tcPr>
            <w:tcW w:w="4111" w:type="dxa"/>
          </w:tcPr>
          <w:p w14:paraId="3B8C9F96" w14:textId="2326B5FD" w:rsidR="006571E5" w:rsidRPr="009F29B7" w:rsidRDefault="006571E5" w:rsidP="0001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1E5" w:rsidRPr="009F29B7" w14:paraId="2382E42A" w14:textId="77777777" w:rsidTr="00D81E83">
        <w:trPr>
          <w:trHeight w:val="292"/>
        </w:trPr>
        <w:tc>
          <w:tcPr>
            <w:tcW w:w="4106" w:type="dxa"/>
            <w:vMerge/>
          </w:tcPr>
          <w:p w14:paraId="2880010C" w14:textId="77777777" w:rsidR="006571E5" w:rsidRPr="009F29B7" w:rsidRDefault="006571E5" w:rsidP="00016F1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ABF6C5" w14:textId="18DE641A" w:rsidR="006571E5" w:rsidRPr="009F29B7" w:rsidRDefault="006571E5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Street/Road</w:t>
            </w:r>
          </w:p>
        </w:tc>
        <w:tc>
          <w:tcPr>
            <w:tcW w:w="4111" w:type="dxa"/>
          </w:tcPr>
          <w:p w14:paraId="51B4E35A" w14:textId="3F118F1C" w:rsidR="006571E5" w:rsidRPr="009F29B7" w:rsidRDefault="006571E5" w:rsidP="0001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1E5" w:rsidRPr="009F29B7" w14:paraId="703FE495" w14:textId="77777777" w:rsidTr="00D81E83">
        <w:trPr>
          <w:trHeight w:val="292"/>
        </w:trPr>
        <w:tc>
          <w:tcPr>
            <w:tcW w:w="4106" w:type="dxa"/>
            <w:vMerge/>
          </w:tcPr>
          <w:p w14:paraId="6F77EB62" w14:textId="77777777" w:rsidR="006571E5" w:rsidRPr="009F29B7" w:rsidRDefault="006571E5" w:rsidP="00016F1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791B1B" w14:textId="1C7A60E2" w:rsidR="006571E5" w:rsidRPr="009F29B7" w:rsidRDefault="006571E5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Town/City</w:t>
            </w:r>
          </w:p>
        </w:tc>
        <w:tc>
          <w:tcPr>
            <w:tcW w:w="4111" w:type="dxa"/>
          </w:tcPr>
          <w:p w14:paraId="668DFD6B" w14:textId="237D3C25" w:rsidR="006571E5" w:rsidRPr="009F29B7" w:rsidRDefault="006571E5" w:rsidP="0001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1E5" w:rsidRPr="009F29B7" w14:paraId="14922938" w14:textId="77777777" w:rsidTr="00D81E83">
        <w:trPr>
          <w:trHeight w:val="292"/>
        </w:trPr>
        <w:tc>
          <w:tcPr>
            <w:tcW w:w="4106" w:type="dxa"/>
            <w:vMerge/>
          </w:tcPr>
          <w:p w14:paraId="5E312BDA" w14:textId="77777777" w:rsidR="006571E5" w:rsidRPr="009F29B7" w:rsidRDefault="006571E5" w:rsidP="00016F1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566C16" w14:textId="5F84A147" w:rsidR="006571E5" w:rsidRPr="009F29B7" w:rsidRDefault="006571E5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County</w:t>
            </w:r>
          </w:p>
        </w:tc>
        <w:tc>
          <w:tcPr>
            <w:tcW w:w="4111" w:type="dxa"/>
          </w:tcPr>
          <w:p w14:paraId="1F6C30A0" w14:textId="377B897E" w:rsidR="006571E5" w:rsidRPr="009F29B7" w:rsidRDefault="006571E5" w:rsidP="0001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1E5" w:rsidRPr="009F29B7" w14:paraId="04B76FBB" w14:textId="77777777" w:rsidTr="00D81E83">
        <w:trPr>
          <w:trHeight w:val="292"/>
        </w:trPr>
        <w:tc>
          <w:tcPr>
            <w:tcW w:w="4106" w:type="dxa"/>
            <w:vMerge/>
          </w:tcPr>
          <w:p w14:paraId="2929D59F" w14:textId="77777777" w:rsidR="006571E5" w:rsidRPr="009F29B7" w:rsidRDefault="006571E5" w:rsidP="00016F1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3BE385" w14:textId="1D5E08FF" w:rsidR="006571E5" w:rsidRPr="009F29B7" w:rsidRDefault="006571E5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Post Code</w:t>
            </w:r>
          </w:p>
        </w:tc>
        <w:tc>
          <w:tcPr>
            <w:tcW w:w="4111" w:type="dxa"/>
          </w:tcPr>
          <w:p w14:paraId="44F4F713" w14:textId="1AD0683E" w:rsidR="006571E5" w:rsidRPr="009F29B7" w:rsidRDefault="006571E5" w:rsidP="0001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6F1F" w:rsidRPr="009F29B7" w14:paraId="174838C8" w14:textId="77777777" w:rsidTr="00D81E83">
        <w:tc>
          <w:tcPr>
            <w:tcW w:w="4106" w:type="dxa"/>
          </w:tcPr>
          <w:p w14:paraId="6AFED4DB" w14:textId="34ABF725" w:rsidR="00016F1F" w:rsidRPr="009F29B7" w:rsidRDefault="00DE3823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b/>
                <w:sz w:val="24"/>
                <w:szCs w:val="24"/>
              </w:rPr>
              <w:t xml:space="preserve">Date of Birth. </w:t>
            </w:r>
            <w:r w:rsidRPr="009F29B7">
              <w:rPr>
                <w:rFonts w:cstheme="minorHAnsi"/>
                <w:sz w:val="24"/>
                <w:szCs w:val="24"/>
              </w:rPr>
              <w:t>(DD/MM/YYYY)</w:t>
            </w:r>
          </w:p>
        </w:tc>
        <w:tc>
          <w:tcPr>
            <w:tcW w:w="6237" w:type="dxa"/>
            <w:gridSpan w:val="2"/>
          </w:tcPr>
          <w:p w14:paraId="4D38CE1E" w14:textId="77777777" w:rsidR="00016F1F" w:rsidRPr="009F29B7" w:rsidRDefault="00016F1F" w:rsidP="0001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6F1F" w:rsidRPr="009F29B7" w14:paraId="4AD2C876" w14:textId="77777777" w:rsidTr="00D81E83">
        <w:tc>
          <w:tcPr>
            <w:tcW w:w="4106" w:type="dxa"/>
          </w:tcPr>
          <w:p w14:paraId="5F3FDBCD" w14:textId="2A204C71" w:rsidR="00016F1F" w:rsidRPr="009F29B7" w:rsidRDefault="00DE3823" w:rsidP="00016F1F">
            <w:pPr>
              <w:rPr>
                <w:rFonts w:cstheme="minorHAnsi"/>
                <w:b/>
                <w:sz w:val="24"/>
                <w:szCs w:val="24"/>
              </w:rPr>
            </w:pPr>
            <w:r w:rsidRPr="009F29B7">
              <w:rPr>
                <w:rFonts w:cstheme="minorHAnsi"/>
                <w:b/>
                <w:sz w:val="24"/>
                <w:szCs w:val="24"/>
              </w:rPr>
              <w:t>Phone Number.</w:t>
            </w:r>
          </w:p>
          <w:p w14:paraId="48B70901" w14:textId="31377925" w:rsidR="00DE3823" w:rsidRPr="009F29B7" w:rsidRDefault="00DE3823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(Please supply an alternative number if you have one as well)</w:t>
            </w:r>
          </w:p>
        </w:tc>
        <w:tc>
          <w:tcPr>
            <w:tcW w:w="6237" w:type="dxa"/>
            <w:gridSpan w:val="2"/>
          </w:tcPr>
          <w:p w14:paraId="0CBB8EB2" w14:textId="77777777" w:rsidR="00016F1F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Mobile 1.</w:t>
            </w:r>
          </w:p>
          <w:p w14:paraId="5DC7F8C3" w14:textId="77777777" w:rsidR="007F6F16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Mobile 2.</w:t>
            </w:r>
          </w:p>
          <w:p w14:paraId="30E1359E" w14:textId="200FD115" w:rsidR="007F6F16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Landline.</w:t>
            </w:r>
          </w:p>
        </w:tc>
      </w:tr>
      <w:tr w:rsidR="00016F1F" w:rsidRPr="009F29B7" w14:paraId="68E6BD66" w14:textId="77777777" w:rsidTr="00D81E83">
        <w:tc>
          <w:tcPr>
            <w:tcW w:w="4106" w:type="dxa"/>
          </w:tcPr>
          <w:p w14:paraId="7BF556DE" w14:textId="77777777" w:rsidR="00016F1F" w:rsidRPr="009F29B7" w:rsidRDefault="00DE3823" w:rsidP="00016F1F">
            <w:pPr>
              <w:rPr>
                <w:rFonts w:cstheme="minorHAnsi"/>
                <w:b/>
                <w:sz w:val="24"/>
                <w:szCs w:val="24"/>
              </w:rPr>
            </w:pPr>
            <w:r w:rsidRPr="009F29B7">
              <w:rPr>
                <w:rFonts w:cstheme="minorHAnsi"/>
                <w:b/>
                <w:sz w:val="24"/>
                <w:szCs w:val="24"/>
              </w:rPr>
              <w:t>E-mail address.</w:t>
            </w:r>
          </w:p>
          <w:p w14:paraId="13613D72" w14:textId="7016F580" w:rsidR="00DE3823" w:rsidRPr="009F29B7" w:rsidRDefault="00DE3823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(Please supply an alternative if you have one just in case of difficulties)</w:t>
            </w:r>
          </w:p>
        </w:tc>
        <w:tc>
          <w:tcPr>
            <w:tcW w:w="6237" w:type="dxa"/>
            <w:gridSpan w:val="2"/>
          </w:tcPr>
          <w:p w14:paraId="65FED7A4" w14:textId="77777777" w:rsidR="00016F1F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E-mail 1.</w:t>
            </w:r>
          </w:p>
          <w:p w14:paraId="2D9A8A29" w14:textId="77777777" w:rsidR="007F6F16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</w:p>
          <w:p w14:paraId="147F0B71" w14:textId="26E93200" w:rsidR="007F6F16" w:rsidRPr="009F29B7" w:rsidRDefault="007F6F16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E-mail 2.</w:t>
            </w:r>
          </w:p>
        </w:tc>
      </w:tr>
      <w:tr w:rsidR="00016F1F" w:rsidRPr="009F29B7" w14:paraId="520966BD" w14:textId="77777777" w:rsidTr="00D81E83">
        <w:tc>
          <w:tcPr>
            <w:tcW w:w="4106" w:type="dxa"/>
          </w:tcPr>
          <w:p w14:paraId="76FCD99A" w14:textId="673428CC" w:rsidR="00016F1F" w:rsidRPr="009F29B7" w:rsidRDefault="00DE3823" w:rsidP="00016F1F">
            <w:pPr>
              <w:rPr>
                <w:rFonts w:cstheme="minorHAnsi"/>
                <w:b/>
                <w:sz w:val="24"/>
                <w:szCs w:val="24"/>
              </w:rPr>
            </w:pPr>
            <w:r w:rsidRPr="009F29B7">
              <w:rPr>
                <w:rFonts w:cstheme="minorHAnsi"/>
                <w:b/>
                <w:sz w:val="24"/>
                <w:szCs w:val="24"/>
              </w:rPr>
              <w:t>Job Title.</w:t>
            </w:r>
          </w:p>
        </w:tc>
        <w:tc>
          <w:tcPr>
            <w:tcW w:w="6237" w:type="dxa"/>
            <w:gridSpan w:val="2"/>
          </w:tcPr>
          <w:p w14:paraId="5D34EA32" w14:textId="77777777" w:rsidR="00016F1F" w:rsidRPr="009F29B7" w:rsidRDefault="00016F1F" w:rsidP="00016F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6F1F" w:rsidRPr="009F29B7" w14:paraId="2A2D0817" w14:textId="77777777" w:rsidTr="00D81E83">
        <w:tc>
          <w:tcPr>
            <w:tcW w:w="4106" w:type="dxa"/>
          </w:tcPr>
          <w:p w14:paraId="0BE97A96" w14:textId="34CED461" w:rsidR="00016F1F" w:rsidRPr="009F29B7" w:rsidRDefault="00DE3823" w:rsidP="00016F1F">
            <w:pPr>
              <w:rPr>
                <w:rFonts w:cstheme="minorHAnsi"/>
                <w:b/>
                <w:sz w:val="24"/>
                <w:szCs w:val="24"/>
              </w:rPr>
            </w:pPr>
            <w:r w:rsidRPr="009F29B7">
              <w:rPr>
                <w:rFonts w:cstheme="minorHAnsi"/>
                <w:b/>
                <w:sz w:val="24"/>
                <w:szCs w:val="24"/>
              </w:rPr>
              <w:t>Do you have a Disability and/or Learning Disability?</w:t>
            </w:r>
          </w:p>
          <w:p w14:paraId="4DB7540D" w14:textId="7B74A0DF" w:rsidR="00DE3823" w:rsidRPr="009F29B7" w:rsidRDefault="00DE3823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(</w:t>
            </w:r>
            <w:r w:rsidR="00E13E02" w:rsidRPr="009F29B7">
              <w:rPr>
                <w:rFonts w:cstheme="minorHAnsi"/>
                <w:sz w:val="24"/>
                <w:szCs w:val="24"/>
              </w:rPr>
              <w:t>Will you need any support or special considerations to achieve your chosen qualification?)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Learning Disability/Disabilty"/>
            <w:tag w:val="Learning Disability/Disabilty"/>
            <w:id w:val="1288543492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237" w:type="dxa"/>
                <w:gridSpan w:val="2"/>
              </w:tcPr>
              <w:p w14:paraId="0D204613" w14:textId="514B13F0" w:rsidR="00016F1F" w:rsidRPr="009F29B7" w:rsidRDefault="00CC1373" w:rsidP="00016F1F">
                <w:pPr>
                  <w:rPr>
                    <w:rFonts w:cstheme="minorHAnsi"/>
                    <w:sz w:val="24"/>
                    <w:szCs w:val="24"/>
                  </w:rPr>
                </w:pPr>
                <w:r w:rsidRPr="009F29B7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16F1F" w:rsidRPr="009F29B7" w14:paraId="122A3C9B" w14:textId="77777777" w:rsidTr="00D81E83">
        <w:tc>
          <w:tcPr>
            <w:tcW w:w="4106" w:type="dxa"/>
          </w:tcPr>
          <w:p w14:paraId="1C9C353F" w14:textId="2C70184D" w:rsidR="00016F1F" w:rsidRPr="009F29B7" w:rsidRDefault="00E13E02" w:rsidP="00016F1F">
            <w:pPr>
              <w:rPr>
                <w:rFonts w:cstheme="minorHAnsi"/>
                <w:b/>
                <w:sz w:val="24"/>
                <w:szCs w:val="24"/>
              </w:rPr>
            </w:pPr>
            <w:r w:rsidRPr="009F29B7">
              <w:rPr>
                <w:rFonts w:cstheme="minorHAnsi"/>
                <w:b/>
                <w:sz w:val="24"/>
                <w:szCs w:val="24"/>
              </w:rPr>
              <w:t>Your Ethnic Origin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Ethnic Origin"/>
            <w:tag w:val="Ethnic Origin"/>
            <w:id w:val="1259105261"/>
            <w:placeholder>
              <w:docPart w:val="DefaultPlaceholder_-1854013438"/>
            </w:placeholder>
            <w:showingPlcHdr/>
            <w:comboBox>
              <w:listItem w:value="Choose an item."/>
              <w:listItem w:displayText="English/Scottish/Welsh/Northern Irish/British" w:value="English/Scottish/Welsh/Northern Irish/British"/>
              <w:listItem w:displayText="Irish" w:value="Irish"/>
              <w:listItem w:displayText="Gypsy or Irish Traveller" w:value="Gypsy or Irish Traveller"/>
              <w:listItem w:displayText="Any other White background" w:value="Any other White background"/>
              <w:listItem w:displayText="White and Black Caribbean" w:value="White and Black Caribbean"/>
              <w:listItem w:displayText="White and Asian" w:value="White and Asian"/>
              <w:listItem w:displayText="Any other Mixed/multiple ethnic background" w:value="Any other Mixed/multiple ethnic background"/>
              <w:listItem w:displayText="Indian" w:value="Indian"/>
              <w:listItem w:displayText="Pakistani" w:value="Pakistani"/>
              <w:listItem w:displayText="Bangladeshi" w:value="Bangladeshi"/>
              <w:listItem w:displayText="Chinese" w:value="Chinese"/>
              <w:listItem w:displayText="Any other Asian background" w:value="Any other Asian background"/>
              <w:listItem w:displayText="African" w:value="African"/>
              <w:listItem w:displayText="Carribean" w:value="Carribean"/>
              <w:listItem w:displayText="Any other Black/Carribean/African background" w:value="Any other Black/Carribean/African background"/>
              <w:listItem w:displayText="Arab" w:value="Arab"/>
              <w:listItem w:displayText="Any other Ethnic group" w:value="Any other Ethnic group"/>
            </w:comboBox>
          </w:sdtPr>
          <w:sdtEndPr/>
          <w:sdtContent>
            <w:tc>
              <w:tcPr>
                <w:tcW w:w="6237" w:type="dxa"/>
                <w:gridSpan w:val="2"/>
              </w:tcPr>
              <w:p w14:paraId="2FB37207" w14:textId="6335F78B" w:rsidR="00016F1F" w:rsidRPr="009F29B7" w:rsidRDefault="00F60EE8" w:rsidP="00016F1F">
                <w:pPr>
                  <w:rPr>
                    <w:rFonts w:cstheme="minorHAnsi"/>
                    <w:sz w:val="24"/>
                    <w:szCs w:val="24"/>
                  </w:rPr>
                </w:pPr>
                <w:r w:rsidRPr="009F29B7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E13E02" w:rsidRPr="009F29B7" w14:paraId="600D034A" w14:textId="77777777" w:rsidTr="00D81E83">
        <w:tc>
          <w:tcPr>
            <w:tcW w:w="4106" w:type="dxa"/>
          </w:tcPr>
          <w:p w14:paraId="2E46C4BC" w14:textId="75FBC64A" w:rsidR="00E13E02" w:rsidRPr="009F29B7" w:rsidRDefault="00E13E02" w:rsidP="00D81E83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b/>
                <w:sz w:val="24"/>
                <w:szCs w:val="24"/>
              </w:rPr>
              <w:t>Funding</w:t>
            </w:r>
            <w:r w:rsidR="00D81E83" w:rsidRPr="009F29B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F29B7">
              <w:rPr>
                <w:rFonts w:cstheme="minorHAnsi"/>
                <w:sz w:val="24"/>
                <w:szCs w:val="24"/>
              </w:rPr>
              <w:t>(</w:t>
            </w:r>
            <w:r w:rsidR="00D81E83" w:rsidRPr="009F29B7">
              <w:rPr>
                <w:rFonts w:cstheme="minorHAnsi"/>
                <w:sz w:val="24"/>
                <w:szCs w:val="24"/>
              </w:rPr>
              <w:t>who is paying for the course</w:t>
            </w:r>
            <w:r w:rsidRPr="009F29B7">
              <w:rPr>
                <w:rFonts w:cstheme="minorHAnsi"/>
                <w:sz w:val="24"/>
                <w:szCs w:val="24"/>
              </w:rPr>
              <w:t>?)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Type of Funding"/>
            <w:tag w:val="Type of Funding"/>
            <w:id w:val="200678994"/>
            <w:placeholder>
              <w:docPart w:val="DefaultPlaceholder_-1854013438"/>
            </w:placeholder>
            <w:showingPlcHdr/>
            <w:comboBox>
              <w:listItem w:value="Choose an item."/>
              <w:listItem w:displayText="I am paying for this Qualification myself" w:value="I am paying for this Qualification myself"/>
              <w:listItem w:displayText="My employer is paying for this course (proof required)" w:value="My employer is paying for this course (proof required)"/>
              <w:listItem w:displayText="Other (please state)" w:value="Other (please state)"/>
            </w:comboBox>
          </w:sdtPr>
          <w:sdtEndPr/>
          <w:sdtContent>
            <w:tc>
              <w:tcPr>
                <w:tcW w:w="6237" w:type="dxa"/>
                <w:gridSpan w:val="2"/>
              </w:tcPr>
              <w:p w14:paraId="6BF6399C" w14:textId="3B57E672" w:rsidR="00E13E02" w:rsidRPr="009F29B7" w:rsidRDefault="00DF3C15" w:rsidP="00016F1F">
                <w:pPr>
                  <w:rPr>
                    <w:rFonts w:cstheme="minorHAnsi"/>
                    <w:sz w:val="24"/>
                    <w:szCs w:val="24"/>
                  </w:rPr>
                </w:pPr>
                <w:r w:rsidRPr="009F29B7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6571E5" w:rsidRPr="009F29B7" w14:paraId="78937965" w14:textId="77777777" w:rsidTr="00D81E83">
        <w:tc>
          <w:tcPr>
            <w:tcW w:w="4106" w:type="dxa"/>
          </w:tcPr>
          <w:p w14:paraId="7F93C0F8" w14:textId="2DCCEA42" w:rsidR="006571E5" w:rsidRPr="009F29B7" w:rsidRDefault="00F60EE8" w:rsidP="00016F1F">
            <w:pPr>
              <w:rPr>
                <w:rFonts w:cstheme="minorHAnsi"/>
                <w:b/>
                <w:sz w:val="24"/>
                <w:szCs w:val="24"/>
              </w:rPr>
            </w:pPr>
            <w:r w:rsidRPr="009F29B7">
              <w:rPr>
                <w:rFonts w:cstheme="minorHAnsi"/>
                <w:b/>
                <w:sz w:val="24"/>
                <w:szCs w:val="24"/>
              </w:rPr>
              <w:t xml:space="preserve">Qualification and </w:t>
            </w:r>
            <w:r w:rsidR="00D81E83" w:rsidRPr="009F29B7">
              <w:rPr>
                <w:rFonts w:cstheme="minorHAnsi"/>
                <w:b/>
                <w:sz w:val="24"/>
                <w:szCs w:val="24"/>
              </w:rPr>
              <w:t>L</w:t>
            </w:r>
            <w:r w:rsidRPr="009F29B7">
              <w:rPr>
                <w:rFonts w:cstheme="minorHAnsi"/>
                <w:b/>
                <w:sz w:val="24"/>
                <w:szCs w:val="24"/>
              </w:rPr>
              <w:t>evel</w:t>
            </w:r>
          </w:p>
          <w:p w14:paraId="670FFBB8" w14:textId="2FBAF6D5" w:rsidR="00F60EE8" w:rsidRPr="009F29B7" w:rsidRDefault="00F60EE8" w:rsidP="00016F1F">
            <w:pPr>
              <w:rPr>
                <w:rFonts w:cstheme="minorHAnsi"/>
                <w:sz w:val="24"/>
                <w:szCs w:val="24"/>
              </w:rPr>
            </w:pPr>
            <w:r w:rsidRPr="009F29B7">
              <w:rPr>
                <w:rFonts w:cstheme="minorHAnsi"/>
                <w:sz w:val="24"/>
                <w:szCs w:val="24"/>
              </w:rPr>
              <w:t>(subject to successful profiling and ability to meet qualification criteria for assessment)</w:t>
            </w:r>
          </w:p>
        </w:tc>
        <w:sdt>
          <w:sdtPr>
            <w:rPr>
              <w:rFonts w:cstheme="minorHAnsi"/>
              <w:sz w:val="24"/>
              <w:szCs w:val="24"/>
            </w:rPr>
            <w:alias w:val="Qualification and Level"/>
            <w:tag w:val="Qualification and Level"/>
            <w:id w:val="537778764"/>
            <w:placeholder>
              <w:docPart w:val="DefaultPlaceholder_-1854013438"/>
            </w:placeholder>
            <w:showingPlcHdr/>
            <w:comboBox>
              <w:listItem w:value="Choose an item."/>
              <w:listItem w:displayText="Edexcel Level 3 NVQ Diploma in Occupational Work Supervision (Construction)" w:value="Edexcel Level 3 NVQ Diploma in Occupational Work Supervision (Construction)"/>
              <w:listItem w:displayText="Edexcel Level 6 Diploma in Construction Contracting Operations Management" w:value="Edexcel Level 6 Diploma in Construction Contracting Operations Management"/>
              <w:listItem w:displayText="Edexcel Level 7 NVQ Diploma in Construction Senior Management (QCF)" w:value="Edexcel Level 7 NVQ Diploma in Construction Senior Management (QCF)"/>
            </w:comboBox>
          </w:sdtPr>
          <w:sdtEndPr/>
          <w:sdtContent>
            <w:tc>
              <w:tcPr>
                <w:tcW w:w="6237" w:type="dxa"/>
                <w:gridSpan w:val="2"/>
              </w:tcPr>
              <w:p w14:paraId="6B38AEB6" w14:textId="7F8BC4BF" w:rsidR="006571E5" w:rsidRPr="009F29B7" w:rsidRDefault="00DF3C15" w:rsidP="00016F1F">
                <w:pPr>
                  <w:rPr>
                    <w:rFonts w:cstheme="minorHAnsi"/>
                    <w:sz w:val="24"/>
                    <w:szCs w:val="24"/>
                  </w:rPr>
                </w:pPr>
                <w:r w:rsidRPr="009F29B7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72252D4B" w14:textId="10A95E7C" w:rsidR="006571E5" w:rsidRPr="00076EF2" w:rsidRDefault="00E13E02" w:rsidP="00076EF2">
      <w:pPr>
        <w:spacing w:after="0" w:line="240" w:lineRule="auto"/>
        <w:rPr>
          <w:sz w:val="20"/>
          <w:szCs w:val="20"/>
        </w:rPr>
      </w:pPr>
      <w:r w:rsidRPr="00076EF2">
        <w:rPr>
          <w:rFonts w:cstheme="minorHAnsi"/>
          <w:b/>
          <w:sz w:val="20"/>
          <w:szCs w:val="20"/>
        </w:rPr>
        <w:t xml:space="preserve">Declaration. </w:t>
      </w:r>
      <w:r w:rsidRPr="00076EF2">
        <w:rPr>
          <w:rFonts w:cstheme="minorHAnsi"/>
          <w:sz w:val="20"/>
          <w:szCs w:val="20"/>
        </w:rPr>
        <w:t xml:space="preserve">The above information is </w:t>
      </w:r>
      <w:r w:rsidR="006571E5" w:rsidRPr="00076EF2">
        <w:rPr>
          <w:rFonts w:cstheme="minorHAnsi"/>
          <w:sz w:val="20"/>
          <w:szCs w:val="20"/>
        </w:rPr>
        <w:t>correct,</w:t>
      </w:r>
      <w:r w:rsidRPr="00076EF2">
        <w:rPr>
          <w:rFonts w:cstheme="minorHAnsi"/>
          <w:sz w:val="20"/>
          <w:szCs w:val="20"/>
        </w:rPr>
        <w:t xml:space="preserve"> and I wish to be enrolled onto the </w:t>
      </w:r>
      <w:r w:rsidR="006571E5" w:rsidRPr="00076EF2">
        <w:rPr>
          <w:rFonts w:cstheme="minorHAnsi"/>
          <w:sz w:val="20"/>
          <w:szCs w:val="20"/>
        </w:rPr>
        <w:t>Qualification</w:t>
      </w:r>
      <w:r w:rsidRPr="00076EF2">
        <w:rPr>
          <w:rFonts w:cstheme="minorHAnsi"/>
          <w:sz w:val="20"/>
          <w:szCs w:val="20"/>
        </w:rPr>
        <w:t xml:space="preserve"> selected</w:t>
      </w:r>
      <w:r w:rsidR="006571E5" w:rsidRPr="00076EF2">
        <w:rPr>
          <w:rFonts w:cstheme="minorHAnsi"/>
          <w:sz w:val="20"/>
          <w:szCs w:val="20"/>
        </w:rPr>
        <w:t>.</w:t>
      </w:r>
      <w:r w:rsidR="009F29B7" w:rsidRPr="00076EF2">
        <w:rPr>
          <w:rFonts w:cstheme="minorHAnsi"/>
          <w:sz w:val="20"/>
          <w:szCs w:val="20"/>
        </w:rPr>
        <w:t xml:space="preserve"> By signing this </w:t>
      </w:r>
      <w:r w:rsidR="00E84C65" w:rsidRPr="00076EF2">
        <w:rPr>
          <w:rFonts w:cstheme="minorHAnsi"/>
          <w:sz w:val="20"/>
          <w:szCs w:val="20"/>
        </w:rPr>
        <w:t>declaration,</w:t>
      </w:r>
      <w:r w:rsidR="009F29B7" w:rsidRPr="00076EF2">
        <w:rPr>
          <w:rFonts w:cstheme="minorHAnsi"/>
          <w:sz w:val="20"/>
          <w:szCs w:val="20"/>
        </w:rPr>
        <w:t xml:space="preserve"> </w:t>
      </w:r>
      <w:r w:rsidR="00317387" w:rsidRPr="00076EF2">
        <w:rPr>
          <w:rFonts w:cstheme="minorHAnsi"/>
          <w:sz w:val="20"/>
          <w:szCs w:val="20"/>
        </w:rPr>
        <w:t>I</w:t>
      </w:r>
      <w:r w:rsidR="009F29B7" w:rsidRPr="00076EF2">
        <w:rPr>
          <w:rFonts w:cstheme="minorHAnsi"/>
          <w:sz w:val="20"/>
          <w:szCs w:val="20"/>
        </w:rPr>
        <w:t xml:space="preserve"> agree to the terms and conditions of payment set out below</w:t>
      </w:r>
      <w:r w:rsidR="00E5304F" w:rsidRPr="00076EF2">
        <w:rPr>
          <w:rFonts w:cstheme="minorHAnsi"/>
          <w:sz w:val="20"/>
          <w:szCs w:val="20"/>
        </w:rPr>
        <w:t xml:space="preserve">, if a company is funding the </w:t>
      </w:r>
      <w:r w:rsidR="003774DC" w:rsidRPr="00076EF2">
        <w:rPr>
          <w:rFonts w:cstheme="minorHAnsi"/>
          <w:sz w:val="20"/>
          <w:szCs w:val="20"/>
        </w:rPr>
        <w:t>course,</w:t>
      </w:r>
      <w:r w:rsidR="00E5304F" w:rsidRPr="00076EF2">
        <w:rPr>
          <w:rFonts w:cstheme="minorHAnsi"/>
          <w:sz w:val="20"/>
          <w:szCs w:val="20"/>
        </w:rPr>
        <w:t xml:space="preserve"> they will also need to sign this Agreement</w:t>
      </w:r>
      <w:r w:rsidR="003774DC" w:rsidRPr="00076EF2">
        <w:rPr>
          <w:rFonts w:cstheme="minorHAnsi"/>
          <w:sz w:val="20"/>
          <w:szCs w:val="20"/>
        </w:rPr>
        <w:t xml:space="preserve"> to guarantee payment on the due dates</w:t>
      </w:r>
      <w:r w:rsidR="00E5304F" w:rsidRPr="00076EF2">
        <w:rPr>
          <w:rFonts w:cstheme="minorHAnsi"/>
          <w:sz w:val="20"/>
          <w:szCs w:val="20"/>
        </w:rPr>
        <w:t>.</w:t>
      </w:r>
    </w:p>
    <w:p w14:paraId="2E586310" w14:textId="1BBB7579" w:rsidR="006571E5" w:rsidRPr="00076EF2" w:rsidRDefault="006571E5" w:rsidP="00076EF2">
      <w:pPr>
        <w:spacing w:after="0" w:line="240" w:lineRule="auto"/>
        <w:rPr>
          <w:sz w:val="20"/>
          <w:szCs w:val="20"/>
        </w:rPr>
      </w:pPr>
      <w:r w:rsidRPr="00076EF2">
        <w:rPr>
          <w:sz w:val="20"/>
          <w:szCs w:val="20"/>
        </w:rPr>
        <w:t>Signature.</w:t>
      </w:r>
      <w:r w:rsidRPr="00076EF2">
        <w:rPr>
          <w:sz w:val="20"/>
          <w:szCs w:val="20"/>
        </w:rPr>
        <w:tab/>
      </w:r>
      <w:r w:rsidRPr="00076EF2">
        <w:rPr>
          <w:sz w:val="20"/>
          <w:szCs w:val="20"/>
        </w:rPr>
        <w:tab/>
      </w:r>
      <w:r w:rsidRPr="00076EF2">
        <w:rPr>
          <w:sz w:val="20"/>
          <w:szCs w:val="20"/>
        </w:rPr>
        <w:tab/>
      </w:r>
      <w:r w:rsidRPr="00076EF2">
        <w:rPr>
          <w:sz w:val="20"/>
          <w:szCs w:val="20"/>
        </w:rPr>
        <w:tab/>
      </w:r>
      <w:r w:rsidRPr="00076EF2">
        <w:rPr>
          <w:sz w:val="20"/>
          <w:szCs w:val="20"/>
        </w:rPr>
        <w:tab/>
      </w:r>
      <w:r w:rsidRPr="00076EF2">
        <w:rPr>
          <w:sz w:val="20"/>
          <w:szCs w:val="20"/>
        </w:rPr>
        <w:tab/>
      </w:r>
      <w:r w:rsidRPr="00076EF2">
        <w:rPr>
          <w:sz w:val="20"/>
          <w:szCs w:val="20"/>
        </w:rPr>
        <w:tab/>
        <w:t>Date.</w:t>
      </w:r>
      <w:sdt>
        <w:sdtPr>
          <w:rPr>
            <w:sz w:val="20"/>
            <w:szCs w:val="20"/>
          </w:rPr>
          <w:id w:val="-2021763813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F3C15" w:rsidRPr="00076EF2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134"/>
        <w:gridCol w:w="2410"/>
        <w:gridCol w:w="2381"/>
      </w:tblGrid>
      <w:tr w:rsidR="003774DC" w:rsidRPr="009F29B7" w14:paraId="2FA83C13" w14:textId="0DFAD58B" w:rsidTr="00AF5CCE">
        <w:tc>
          <w:tcPr>
            <w:tcW w:w="4531" w:type="dxa"/>
          </w:tcPr>
          <w:p w14:paraId="0655B6AD" w14:textId="77777777" w:rsidR="003774DC" w:rsidRPr="00AF5CCE" w:rsidRDefault="003774DC" w:rsidP="003E144D">
            <w:pPr>
              <w:rPr>
                <w:b/>
                <w:sz w:val="16"/>
                <w:szCs w:val="16"/>
              </w:rPr>
            </w:pPr>
            <w:r w:rsidRPr="00AF5CCE">
              <w:rPr>
                <w:b/>
                <w:sz w:val="16"/>
                <w:szCs w:val="16"/>
              </w:rPr>
              <w:t>Qualification and Level</w:t>
            </w:r>
          </w:p>
        </w:tc>
        <w:tc>
          <w:tcPr>
            <w:tcW w:w="1134" w:type="dxa"/>
          </w:tcPr>
          <w:p w14:paraId="214DBAE1" w14:textId="77777777" w:rsidR="003774DC" w:rsidRPr="00AF5CCE" w:rsidRDefault="003774DC" w:rsidP="003E144D">
            <w:pPr>
              <w:rPr>
                <w:b/>
                <w:sz w:val="16"/>
                <w:szCs w:val="16"/>
              </w:rPr>
            </w:pPr>
            <w:r w:rsidRPr="00AF5CCE">
              <w:rPr>
                <w:b/>
                <w:sz w:val="16"/>
                <w:szCs w:val="16"/>
              </w:rPr>
              <w:t>Cost + VAT</w:t>
            </w:r>
          </w:p>
        </w:tc>
        <w:tc>
          <w:tcPr>
            <w:tcW w:w="2410" w:type="dxa"/>
          </w:tcPr>
          <w:p w14:paraId="3E070DC6" w14:textId="4845E859" w:rsidR="003774DC" w:rsidRPr="003774DC" w:rsidRDefault="003774DC" w:rsidP="003E14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Please invoice</w:t>
            </w:r>
            <w:r w:rsidR="00AF5CCE">
              <w:rPr>
                <w:b/>
                <w:sz w:val="16"/>
                <w:szCs w:val="16"/>
              </w:rPr>
              <w:t xml:space="preserve"> 1 x</w:t>
            </w:r>
            <w:r>
              <w:rPr>
                <w:b/>
                <w:sz w:val="16"/>
                <w:szCs w:val="16"/>
              </w:rPr>
              <w:t xml:space="preserve"> full payment</w:t>
            </w:r>
          </w:p>
        </w:tc>
        <w:tc>
          <w:tcPr>
            <w:tcW w:w="2381" w:type="dxa"/>
          </w:tcPr>
          <w:p w14:paraId="6ADEFBC7" w14:textId="510442AE" w:rsidR="003774DC" w:rsidRPr="003774DC" w:rsidRDefault="003774DC" w:rsidP="003E144D">
            <w:pPr>
              <w:rPr>
                <w:b/>
                <w:sz w:val="16"/>
                <w:szCs w:val="16"/>
              </w:rPr>
            </w:pPr>
            <w:r w:rsidRPr="003774DC">
              <w:rPr>
                <w:b/>
                <w:sz w:val="16"/>
                <w:szCs w:val="16"/>
              </w:rPr>
              <w:t xml:space="preserve">Please invoice </w:t>
            </w:r>
            <w:r w:rsidR="00AF5CCE">
              <w:rPr>
                <w:b/>
                <w:sz w:val="16"/>
                <w:szCs w:val="16"/>
              </w:rPr>
              <w:t>x 2 payments</w:t>
            </w:r>
          </w:p>
        </w:tc>
      </w:tr>
      <w:tr w:rsidR="003774DC" w:rsidRPr="009F29B7" w14:paraId="7E72873E" w14:textId="076DE9AC" w:rsidTr="00AF5CCE">
        <w:tc>
          <w:tcPr>
            <w:tcW w:w="4531" w:type="dxa"/>
          </w:tcPr>
          <w:p w14:paraId="641561E4" w14:textId="77777777" w:rsidR="003774DC" w:rsidRPr="009F29B7" w:rsidRDefault="003774DC" w:rsidP="003E144D">
            <w:pPr>
              <w:rPr>
                <w:sz w:val="16"/>
                <w:szCs w:val="16"/>
              </w:rPr>
            </w:pPr>
            <w:r w:rsidRPr="009F29B7">
              <w:rPr>
                <w:sz w:val="16"/>
                <w:szCs w:val="16"/>
              </w:rPr>
              <w:t>Edexcel Level 3 NVQ Diploma in Occupational Work Supervision (Construction)</w:t>
            </w:r>
          </w:p>
        </w:tc>
        <w:tc>
          <w:tcPr>
            <w:tcW w:w="1134" w:type="dxa"/>
          </w:tcPr>
          <w:p w14:paraId="2359627D" w14:textId="77777777" w:rsidR="003774DC" w:rsidRPr="009F29B7" w:rsidRDefault="003774DC" w:rsidP="003E144D">
            <w:pPr>
              <w:rPr>
                <w:sz w:val="16"/>
                <w:szCs w:val="16"/>
              </w:rPr>
            </w:pPr>
            <w:r w:rsidRPr="009F29B7">
              <w:rPr>
                <w:sz w:val="16"/>
                <w:szCs w:val="16"/>
              </w:rPr>
              <w:t>£1500 + VAT</w:t>
            </w:r>
          </w:p>
        </w:tc>
        <w:tc>
          <w:tcPr>
            <w:tcW w:w="2410" w:type="dxa"/>
          </w:tcPr>
          <w:p w14:paraId="37241626" w14:textId="77777777" w:rsidR="003774DC" w:rsidRPr="009F29B7" w:rsidRDefault="003774DC" w:rsidP="003E144D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14:paraId="1EAA2003" w14:textId="77777777" w:rsidR="003774DC" w:rsidRPr="009F29B7" w:rsidRDefault="003774DC" w:rsidP="003E144D">
            <w:pPr>
              <w:rPr>
                <w:sz w:val="16"/>
                <w:szCs w:val="16"/>
              </w:rPr>
            </w:pPr>
          </w:p>
        </w:tc>
      </w:tr>
      <w:tr w:rsidR="003774DC" w:rsidRPr="009F29B7" w14:paraId="78C9F960" w14:textId="7F9AD33A" w:rsidTr="00AF5CCE">
        <w:tc>
          <w:tcPr>
            <w:tcW w:w="4531" w:type="dxa"/>
            <w:tcBorders>
              <w:bottom w:val="single" w:sz="4" w:space="0" w:color="auto"/>
            </w:tcBorders>
          </w:tcPr>
          <w:p w14:paraId="0ABB54C1" w14:textId="77777777" w:rsidR="003774DC" w:rsidRPr="009F29B7" w:rsidRDefault="003774DC" w:rsidP="003E144D">
            <w:pPr>
              <w:rPr>
                <w:sz w:val="16"/>
                <w:szCs w:val="16"/>
              </w:rPr>
            </w:pPr>
            <w:r w:rsidRPr="009F29B7">
              <w:rPr>
                <w:sz w:val="16"/>
                <w:szCs w:val="16"/>
              </w:rPr>
              <w:t>Edexcel Level 6 Diploma in Construction Contracting Operations Management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FAF3413" w14:textId="77777777" w:rsidR="003774DC" w:rsidRPr="009F29B7" w:rsidRDefault="003774DC" w:rsidP="003E144D">
            <w:pPr>
              <w:rPr>
                <w:sz w:val="16"/>
                <w:szCs w:val="16"/>
              </w:rPr>
            </w:pPr>
            <w:r w:rsidRPr="009F29B7">
              <w:rPr>
                <w:sz w:val="16"/>
                <w:szCs w:val="16"/>
              </w:rPr>
              <w:t>£1795 + VAT</w:t>
            </w:r>
          </w:p>
        </w:tc>
        <w:tc>
          <w:tcPr>
            <w:tcW w:w="2410" w:type="dxa"/>
          </w:tcPr>
          <w:p w14:paraId="0F6D8D14" w14:textId="77777777" w:rsidR="003774DC" w:rsidRPr="009F29B7" w:rsidRDefault="003774DC" w:rsidP="003E144D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</w:tcPr>
          <w:p w14:paraId="71A6447D" w14:textId="77777777" w:rsidR="003774DC" w:rsidRPr="009F29B7" w:rsidRDefault="003774DC" w:rsidP="003E144D">
            <w:pPr>
              <w:rPr>
                <w:sz w:val="16"/>
                <w:szCs w:val="16"/>
              </w:rPr>
            </w:pPr>
          </w:p>
        </w:tc>
      </w:tr>
      <w:tr w:rsidR="003774DC" w:rsidRPr="009F29B7" w14:paraId="582333D7" w14:textId="129E6952" w:rsidTr="00E16232">
        <w:tc>
          <w:tcPr>
            <w:tcW w:w="4531" w:type="dxa"/>
            <w:tcBorders>
              <w:bottom w:val="single" w:sz="4" w:space="0" w:color="auto"/>
            </w:tcBorders>
          </w:tcPr>
          <w:p w14:paraId="7770D228" w14:textId="77777777" w:rsidR="003774DC" w:rsidRPr="009F29B7" w:rsidRDefault="003774DC" w:rsidP="003E144D">
            <w:pPr>
              <w:rPr>
                <w:sz w:val="16"/>
                <w:szCs w:val="16"/>
              </w:rPr>
            </w:pPr>
            <w:r w:rsidRPr="009F29B7">
              <w:rPr>
                <w:sz w:val="16"/>
                <w:szCs w:val="16"/>
              </w:rPr>
              <w:t>Edexcel Level 7 NVQ Diploma in Construction Senior Management (QCF)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3B3328" w14:textId="77777777" w:rsidR="003774DC" w:rsidRPr="009F29B7" w:rsidRDefault="003774DC" w:rsidP="003E144D">
            <w:pPr>
              <w:rPr>
                <w:sz w:val="16"/>
                <w:szCs w:val="16"/>
              </w:rPr>
            </w:pPr>
            <w:r w:rsidRPr="009F29B7">
              <w:rPr>
                <w:sz w:val="16"/>
                <w:szCs w:val="16"/>
              </w:rPr>
              <w:t>£1995 + VAT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264B4B" w14:textId="77777777" w:rsidR="003774DC" w:rsidRPr="009F29B7" w:rsidRDefault="003774DC" w:rsidP="003E144D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623B36A5" w14:textId="77777777" w:rsidR="003774DC" w:rsidRPr="009F29B7" w:rsidRDefault="003774DC" w:rsidP="003E144D">
            <w:pPr>
              <w:rPr>
                <w:sz w:val="16"/>
                <w:szCs w:val="16"/>
              </w:rPr>
            </w:pPr>
          </w:p>
        </w:tc>
      </w:tr>
      <w:tr w:rsidR="00E16232" w:rsidRPr="009F29B7" w14:paraId="26551184" w14:textId="77777777" w:rsidTr="00E16232">
        <w:trPr>
          <w:trHeight w:val="210"/>
        </w:trPr>
        <w:tc>
          <w:tcPr>
            <w:tcW w:w="56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5870E20" w14:textId="77777777" w:rsidR="00E16232" w:rsidRDefault="00E16232" w:rsidP="003E144D">
            <w:pPr>
              <w:rPr>
                <w:b/>
                <w:sz w:val="16"/>
                <w:szCs w:val="16"/>
                <w:u w:val="single"/>
              </w:rPr>
            </w:pPr>
          </w:p>
          <w:p w14:paraId="65A8CF2A" w14:textId="042B8B2E" w:rsidR="00E16232" w:rsidRPr="00314A31" w:rsidRDefault="00E16232" w:rsidP="003E144D">
            <w:pPr>
              <w:rPr>
                <w:b/>
                <w:sz w:val="16"/>
                <w:szCs w:val="16"/>
                <w:u w:val="single"/>
              </w:rPr>
            </w:pPr>
            <w:r w:rsidRPr="00314A31">
              <w:rPr>
                <w:b/>
                <w:sz w:val="16"/>
                <w:szCs w:val="16"/>
                <w:u w:val="single"/>
              </w:rPr>
              <w:t>Terms and Conditions.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18206B48" w14:textId="0437884F" w:rsidR="00E16232" w:rsidRPr="009F29B7" w:rsidRDefault="00E16232" w:rsidP="003E1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 Level and payment method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2EC067A6" w14:textId="12495903" w:rsidR="00E16232" w:rsidRPr="009F29B7" w:rsidRDefault="00E16232" w:rsidP="003E14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Tick Level and payment method</w:t>
            </w:r>
          </w:p>
        </w:tc>
      </w:tr>
      <w:tr w:rsidR="00E16232" w:rsidRPr="009F29B7" w14:paraId="147211B6" w14:textId="77777777" w:rsidTr="00E16232">
        <w:trPr>
          <w:trHeight w:val="209"/>
        </w:trPr>
        <w:tc>
          <w:tcPr>
            <w:tcW w:w="566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9494BC7" w14:textId="77777777" w:rsidR="00E16232" w:rsidRDefault="00E16232" w:rsidP="003E144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BED0DE7" w14:textId="77777777" w:rsidR="00E16232" w:rsidRDefault="00E16232" w:rsidP="003E144D">
            <w:pPr>
              <w:rPr>
                <w:sz w:val="16"/>
                <w:szCs w:val="1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3B0D18" w14:textId="77777777" w:rsidR="00E16232" w:rsidRDefault="00E16232" w:rsidP="003E144D">
            <w:pPr>
              <w:rPr>
                <w:sz w:val="16"/>
                <w:szCs w:val="16"/>
              </w:rPr>
            </w:pPr>
          </w:p>
        </w:tc>
      </w:tr>
    </w:tbl>
    <w:p w14:paraId="632F7420" w14:textId="76028753" w:rsidR="00E84C65" w:rsidRPr="00E84C65" w:rsidRDefault="00E84C65" w:rsidP="004A478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16"/>
          <w:szCs w:val="16"/>
        </w:rPr>
      </w:pPr>
      <w:r w:rsidRPr="00E84C65">
        <w:rPr>
          <w:sz w:val="16"/>
          <w:szCs w:val="16"/>
        </w:rPr>
        <w:t>An invoice will be raised once the enrolment form has been completed, signed and returned, this will be for either the full amount as shown in the table above or a payment plan (split x 2 equal payments)</w:t>
      </w:r>
      <w:r w:rsidR="00314A31">
        <w:rPr>
          <w:sz w:val="16"/>
          <w:szCs w:val="16"/>
        </w:rPr>
        <w:t>, this must be</w:t>
      </w:r>
      <w:r w:rsidRPr="00E84C65">
        <w:rPr>
          <w:sz w:val="16"/>
          <w:szCs w:val="16"/>
        </w:rPr>
        <w:t xml:space="preserve"> agreed with Paul Judge from Endeavour Training and Assessment UK Ltd. A payment plan will incur a £20 administration charge</w:t>
      </w:r>
      <w:r w:rsidR="00314A31">
        <w:rPr>
          <w:sz w:val="16"/>
          <w:szCs w:val="16"/>
        </w:rPr>
        <w:t xml:space="preserve"> for this service and will</w:t>
      </w:r>
      <w:r w:rsidRPr="00E84C65">
        <w:rPr>
          <w:sz w:val="16"/>
          <w:szCs w:val="16"/>
        </w:rPr>
        <w:t xml:space="preserve"> added to final invoice.</w:t>
      </w:r>
    </w:p>
    <w:p w14:paraId="7FD2DDF6" w14:textId="77777777" w:rsidR="004A4784" w:rsidRPr="004A4784" w:rsidRDefault="00E84C65" w:rsidP="004A4784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4A4784">
        <w:rPr>
          <w:sz w:val="16"/>
          <w:szCs w:val="16"/>
        </w:rPr>
        <w:t>The assessment process will commence once the first payment has been made.</w:t>
      </w:r>
    </w:p>
    <w:p w14:paraId="66D04F20" w14:textId="798509B8" w:rsidR="00744B02" w:rsidRPr="00AF236A" w:rsidRDefault="00E84C65" w:rsidP="004A4784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4A4784">
        <w:rPr>
          <w:sz w:val="16"/>
          <w:szCs w:val="16"/>
        </w:rPr>
        <w:t>If a payment plan option</w:t>
      </w:r>
      <w:r w:rsidR="00AF5CCE" w:rsidRPr="004A4784">
        <w:rPr>
          <w:sz w:val="16"/>
          <w:szCs w:val="16"/>
        </w:rPr>
        <w:t xml:space="preserve"> (x 2 payments)</w:t>
      </w:r>
      <w:r w:rsidRPr="004A4784">
        <w:rPr>
          <w:sz w:val="16"/>
          <w:szCs w:val="16"/>
        </w:rPr>
        <w:t xml:space="preserve"> has been chosen</w:t>
      </w:r>
      <w:r w:rsidR="00E5304F" w:rsidRPr="004A4784">
        <w:rPr>
          <w:sz w:val="16"/>
          <w:szCs w:val="16"/>
        </w:rPr>
        <w:t xml:space="preserve"> the final payment will become due at completion of the course (NVQ) or after 12 weeks from the initial invoice, whichever comes first.</w:t>
      </w:r>
    </w:p>
    <w:p w14:paraId="1447CD5E" w14:textId="507D4A94" w:rsidR="00AF236A" w:rsidRPr="00AF236A" w:rsidRDefault="00AF236A" w:rsidP="004A4784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rPr>
          <w:sz w:val="16"/>
          <w:szCs w:val="16"/>
        </w:rPr>
        <w:t>Once the assessment process has started no refunds can be given for non-completion of the course.</w:t>
      </w:r>
    </w:p>
    <w:p w14:paraId="71A2FA16" w14:textId="527DB061" w:rsidR="00AF236A" w:rsidRDefault="00AF236A" w:rsidP="004A478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16"/>
          <w:szCs w:val="16"/>
        </w:rPr>
      </w:pPr>
      <w:r w:rsidRPr="00AF236A">
        <w:rPr>
          <w:sz w:val="16"/>
          <w:szCs w:val="16"/>
        </w:rPr>
        <w:t>Cancellations of agreed assessment dates</w:t>
      </w:r>
      <w:r>
        <w:rPr>
          <w:sz w:val="16"/>
          <w:szCs w:val="16"/>
        </w:rPr>
        <w:t xml:space="preserve"> and times</w:t>
      </w:r>
      <w:r w:rsidRPr="00AF236A">
        <w:rPr>
          <w:sz w:val="16"/>
          <w:szCs w:val="16"/>
        </w:rPr>
        <w:t xml:space="preserve"> may incur an additional charge </w:t>
      </w:r>
      <w:r w:rsidR="00076EF2">
        <w:rPr>
          <w:sz w:val="16"/>
          <w:szCs w:val="16"/>
        </w:rPr>
        <w:t xml:space="preserve">of £20 </w:t>
      </w:r>
      <w:r w:rsidRPr="00AF236A">
        <w:rPr>
          <w:sz w:val="16"/>
          <w:szCs w:val="16"/>
        </w:rPr>
        <w:t>if at least 24 hours’ notice is not given</w:t>
      </w:r>
      <w:r>
        <w:rPr>
          <w:sz w:val="16"/>
          <w:szCs w:val="16"/>
        </w:rPr>
        <w:t>.</w:t>
      </w:r>
    </w:p>
    <w:p w14:paraId="3AE458B3" w14:textId="08FEB972" w:rsidR="00076EF2" w:rsidRDefault="00076EF2" w:rsidP="004A478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 xml:space="preserve">There is a 14-day cooling </w:t>
      </w:r>
      <w:proofErr w:type="spellStart"/>
      <w:r>
        <w:rPr>
          <w:sz w:val="16"/>
          <w:szCs w:val="16"/>
        </w:rPr>
        <w:t>of</w:t>
      </w:r>
      <w:proofErr w:type="spellEnd"/>
      <w:r>
        <w:rPr>
          <w:sz w:val="16"/>
          <w:szCs w:val="16"/>
        </w:rPr>
        <w:t xml:space="preserve"> period from when the 1</w:t>
      </w:r>
      <w:r w:rsidRPr="00076EF2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payment is received, refunds less any incurred costs can be made only in this window, no refunds will be considered after this initial period has passed.</w:t>
      </w:r>
    </w:p>
    <w:p w14:paraId="723F4B54" w14:textId="7CA7E9E5" w:rsidR="004A4784" w:rsidRPr="00AF236A" w:rsidRDefault="0074009F" w:rsidP="004A4784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sz w:val="16"/>
          <w:szCs w:val="16"/>
        </w:rPr>
      </w:pPr>
      <w:hyperlink r:id="rId7" w:history="1">
        <w:r w:rsidR="004A4784">
          <w:rPr>
            <w:rStyle w:val="Hyperlink"/>
            <w:rFonts w:ascii="Arial" w:hAnsi="Arial" w:cs="Arial"/>
            <w:color w:val="1155CC"/>
            <w:sz w:val="20"/>
            <w:szCs w:val="20"/>
          </w:rPr>
          <w:t>www.endeavour-group.ltd</w:t>
        </w:r>
      </w:hyperlink>
      <w:r w:rsidR="004A4784">
        <w:t xml:space="preserve"> </w:t>
      </w:r>
    </w:p>
    <w:sectPr w:rsidR="004A4784" w:rsidRPr="00AF236A" w:rsidSect="00F60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3866F" w14:textId="77777777" w:rsidR="0074009F" w:rsidRDefault="0074009F" w:rsidP="00016F1F">
      <w:pPr>
        <w:spacing w:after="0" w:line="240" w:lineRule="auto"/>
      </w:pPr>
      <w:r>
        <w:separator/>
      </w:r>
    </w:p>
  </w:endnote>
  <w:endnote w:type="continuationSeparator" w:id="0">
    <w:p w14:paraId="35FE7297" w14:textId="77777777" w:rsidR="0074009F" w:rsidRDefault="0074009F" w:rsidP="0001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03E83" w14:textId="77777777" w:rsidR="00AF236A" w:rsidRDefault="00AF2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F818B" w14:textId="31A1EF79" w:rsidR="00016F1F" w:rsidRDefault="00E13E02">
    <w:pPr>
      <w:pStyle w:val="Footer"/>
    </w:pPr>
    <w:r>
      <w:t>Endeavour Training &amp; Assessment UK Ltd</w:t>
    </w:r>
    <w:r>
      <w:ptab w:relativeTo="margin" w:alignment="center" w:leader="none"/>
    </w:r>
    <w:r>
      <w:t xml:space="preserve">                 Enrolment Form</w:t>
    </w:r>
    <w:r w:rsidR="00744B02">
      <w:t xml:space="preserve"> V</w:t>
    </w:r>
    <w:r w:rsidR="00823F1C">
      <w:t>5</w:t>
    </w:r>
    <w:r>
      <w:ptab w:relativeTo="margin" w:alignment="right" w:leader="none"/>
    </w:r>
    <w:r>
      <w:t>PK-</w:t>
    </w:r>
    <w:r w:rsidR="00744B02">
      <w:t>1</w:t>
    </w:r>
    <w:r w:rsidR="00823F1C">
      <w:t>1/19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93FF9" w14:textId="77777777" w:rsidR="00AF236A" w:rsidRDefault="00AF2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923C" w14:textId="77777777" w:rsidR="0074009F" w:rsidRDefault="0074009F" w:rsidP="00016F1F">
      <w:pPr>
        <w:spacing w:after="0" w:line="240" w:lineRule="auto"/>
      </w:pPr>
      <w:r>
        <w:separator/>
      </w:r>
    </w:p>
  </w:footnote>
  <w:footnote w:type="continuationSeparator" w:id="0">
    <w:p w14:paraId="5BC470F9" w14:textId="77777777" w:rsidR="0074009F" w:rsidRDefault="0074009F" w:rsidP="0001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0BCA" w14:textId="313ADBD4" w:rsidR="00016F1F" w:rsidRDefault="0074009F">
    <w:pPr>
      <w:pStyle w:val="Header"/>
    </w:pPr>
    <w:r>
      <w:rPr>
        <w:noProof/>
      </w:rPr>
      <w:pict w14:anchorId="3A102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956422" o:spid="_x0000_s2050" type="#_x0000_t75" style="position:absolute;margin-left:0;margin-top:0;width:451.25pt;height:302.35pt;z-index:-251657216;mso-position-horizontal:center;mso-position-horizontal-relative:margin;mso-position-vertical:center;mso-position-vertical-relative:margin" o:allowincell="f">
          <v:imagedata r:id="rId1" o:title="endeavour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D065" w14:textId="7E0CA59B" w:rsidR="00D81E83" w:rsidRDefault="00D81E83" w:rsidP="00D81E83">
    <w:pPr>
      <w:jc w:val="center"/>
      <w:rPr>
        <w:color w:val="4472C4" w:themeColor="accent1"/>
        <w:sz w:val="36"/>
        <w:szCs w:val="36"/>
      </w:rPr>
    </w:pPr>
    <w:r w:rsidRPr="00016F1F">
      <w:rPr>
        <w:color w:val="4472C4" w:themeColor="accent1"/>
        <w:sz w:val="36"/>
        <w:szCs w:val="36"/>
      </w:rPr>
      <w:t>Endeavour Training and Assessment UK Ltd</w:t>
    </w:r>
  </w:p>
  <w:p w14:paraId="015C4CA9" w14:textId="4AA6075F" w:rsidR="00D81E83" w:rsidRDefault="00D81E83" w:rsidP="00D81E83">
    <w:pPr>
      <w:pStyle w:val="Header"/>
      <w:jc w:val="center"/>
    </w:pPr>
    <w:r>
      <w:rPr>
        <w:color w:val="4472C4" w:themeColor="accent1"/>
        <w:sz w:val="28"/>
        <w:szCs w:val="28"/>
      </w:rPr>
      <w:t>Candidate Learning Agreement &amp; Enrolment Form</w:t>
    </w:r>
    <w:r w:rsidR="00DF00E6">
      <w:rPr>
        <w:color w:val="4472C4" w:themeColor="accent1"/>
        <w:sz w:val="28"/>
        <w:szCs w:val="28"/>
      </w:rPr>
      <w:t xml:space="preserve"> for </w:t>
    </w:r>
    <w:r w:rsidR="0048727E">
      <w:rPr>
        <w:color w:val="4472C4" w:themeColor="accent1"/>
        <w:sz w:val="28"/>
        <w:szCs w:val="28"/>
      </w:rPr>
      <w:t>Direct Funding Candidates</w:t>
    </w:r>
  </w:p>
  <w:p w14:paraId="1BD4D8CC" w14:textId="17DBF1D5" w:rsidR="00016F1F" w:rsidRDefault="0074009F">
    <w:pPr>
      <w:pStyle w:val="Header"/>
    </w:pPr>
    <w:r>
      <w:rPr>
        <w:noProof/>
      </w:rPr>
      <w:pict w14:anchorId="6BD929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956423" o:spid="_x0000_s2051" type="#_x0000_t75" style="position:absolute;margin-left:0;margin-top:0;width:451.25pt;height:302.35pt;z-index:-251656192;mso-position-horizontal:center;mso-position-horizontal-relative:margin;mso-position-vertical:center;mso-position-vertical-relative:margin" o:allowincell="f">
          <v:imagedata r:id="rId1" o:title="endeavour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9855" w14:textId="10419FCA" w:rsidR="00016F1F" w:rsidRDefault="0074009F">
    <w:pPr>
      <w:pStyle w:val="Header"/>
    </w:pPr>
    <w:r>
      <w:rPr>
        <w:noProof/>
      </w:rPr>
      <w:pict w14:anchorId="409BB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6956421" o:spid="_x0000_s2049" type="#_x0000_t75" style="position:absolute;margin-left:0;margin-top:0;width:451.25pt;height:302.35pt;z-index:-251658240;mso-position-horizontal:center;mso-position-horizontal-relative:margin;mso-position-vertical:center;mso-position-vertical-relative:margin" o:allowincell="f">
          <v:imagedata r:id="rId1" o:title="endeavour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679B4"/>
    <w:multiLevelType w:val="hybridMultilevel"/>
    <w:tmpl w:val="917CB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1F"/>
    <w:rsid w:val="000054CD"/>
    <w:rsid w:val="00016F1F"/>
    <w:rsid w:val="00044BDE"/>
    <w:rsid w:val="00076086"/>
    <w:rsid w:val="00076EF2"/>
    <w:rsid w:val="002475FD"/>
    <w:rsid w:val="00314A31"/>
    <w:rsid w:val="00317387"/>
    <w:rsid w:val="00371782"/>
    <w:rsid w:val="003774DC"/>
    <w:rsid w:val="0048727E"/>
    <w:rsid w:val="004A4784"/>
    <w:rsid w:val="004B1C93"/>
    <w:rsid w:val="004E1097"/>
    <w:rsid w:val="006571E5"/>
    <w:rsid w:val="006A54EC"/>
    <w:rsid w:val="0074009F"/>
    <w:rsid w:val="00744B02"/>
    <w:rsid w:val="00776F1B"/>
    <w:rsid w:val="00795050"/>
    <w:rsid w:val="007F6F16"/>
    <w:rsid w:val="00823F1C"/>
    <w:rsid w:val="009F29B7"/>
    <w:rsid w:val="00AF236A"/>
    <w:rsid w:val="00AF5CCE"/>
    <w:rsid w:val="00C21B59"/>
    <w:rsid w:val="00CC1373"/>
    <w:rsid w:val="00CC1BE8"/>
    <w:rsid w:val="00D81E83"/>
    <w:rsid w:val="00DA0F41"/>
    <w:rsid w:val="00DE3823"/>
    <w:rsid w:val="00DF00E6"/>
    <w:rsid w:val="00DF3C15"/>
    <w:rsid w:val="00E13E02"/>
    <w:rsid w:val="00E16232"/>
    <w:rsid w:val="00E5304F"/>
    <w:rsid w:val="00E84C65"/>
    <w:rsid w:val="00F60EE8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E11615"/>
  <w15:chartTrackingRefBased/>
  <w15:docId w15:val="{825A0A1B-6CD4-4D94-95B7-BA58E857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F1F"/>
  </w:style>
  <w:style w:type="paragraph" w:styleId="Footer">
    <w:name w:val="footer"/>
    <w:basedOn w:val="Normal"/>
    <w:link w:val="FooterChar"/>
    <w:uiPriority w:val="99"/>
    <w:unhideWhenUsed/>
    <w:rsid w:val="00016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F1F"/>
  </w:style>
  <w:style w:type="table" w:styleId="TableGrid">
    <w:name w:val="Table Grid"/>
    <w:basedOn w:val="TableNormal"/>
    <w:uiPriority w:val="59"/>
    <w:rsid w:val="000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0EE8"/>
    <w:rPr>
      <w:color w:val="808080"/>
    </w:rPr>
  </w:style>
  <w:style w:type="paragraph" w:styleId="ListParagraph">
    <w:name w:val="List Paragraph"/>
    <w:basedOn w:val="Normal"/>
    <w:uiPriority w:val="34"/>
    <w:qFormat/>
    <w:rsid w:val="00E84C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deavour-group.ltd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D679B-BA2A-4245-9BC3-B18B52AFBD00}"/>
      </w:docPartPr>
      <w:docPartBody>
        <w:p w:rsidR="00A56D3B" w:rsidRDefault="00317CD0">
          <w:r w:rsidRPr="002D301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4948-B124-4101-9250-A40E8B621D48}"/>
      </w:docPartPr>
      <w:docPartBody>
        <w:p w:rsidR="00A56D3B" w:rsidRDefault="00317CD0">
          <w:r w:rsidRPr="002D30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D0"/>
    <w:rsid w:val="00142715"/>
    <w:rsid w:val="0015104A"/>
    <w:rsid w:val="00317CD0"/>
    <w:rsid w:val="00446CF3"/>
    <w:rsid w:val="005C740C"/>
    <w:rsid w:val="007D042A"/>
    <w:rsid w:val="00853B49"/>
    <w:rsid w:val="008F08A0"/>
    <w:rsid w:val="00A56D3B"/>
    <w:rsid w:val="00C4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7C063D2DF247E7A2D42125B0E8F913">
    <w:name w:val="377C063D2DF247E7A2D42125B0E8F913"/>
    <w:rsid w:val="00317CD0"/>
  </w:style>
  <w:style w:type="character" w:styleId="PlaceholderText">
    <w:name w:val="Placeholder Text"/>
    <w:basedOn w:val="DefaultParagraphFont"/>
    <w:uiPriority w:val="99"/>
    <w:semiHidden/>
    <w:rsid w:val="00317CD0"/>
    <w:rPr>
      <w:color w:val="808080"/>
    </w:rPr>
  </w:style>
  <w:style w:type="paragraph" w:customStyle="1" w:styleId="FD89100D1570424DBAF3E5F61805AA39">
    <w:name w:val="FD89100D1570424DBAF3E5F61805AA39"/>
    <w:rsid w:val="00A56D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kent</dc:creator>
  <cp:keywords/>
  <dc:description/>
  <cp:lastModifiedBy>Karin Fitzpatrick</cp:lastModifiedBy>
  <cp:revision>2</cp:revision>
  <dcterms:created xsi:type="dcterms:W3CDTF">2019-11-15T14:39:00Z</dcterms:created>
  <dcterms:modified xsi:type="dcterms:W3CDTF">2019-11-15T14:39:00Z</dcterms:modified>
</cp:coreProperties>
</file>